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6B" w:rsidRPr="009B776B" w:rsidRDefault="00E054DD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B8EE4" wp14:editId="7C35A89A">
                <wp:simplePos x="0" y="0"/>
                <wp:positionH relativeFrom="column">
                  <wp:posOffset>-617220</wp:posOffset>
                </wp:positionH>
                <wp:positionV relativeFrom="paragraph">
                  <wp:posOffset>347980</wp:posOffset>
                </wp:positionV>
                <wp:extent cx="3019425" cy="2400300"/>
                <wp:effectExtent l="19050" t="1905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F44E8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Questions children want to investigate: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When was the Roman Empire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at its height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was life like in Roman Times?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Where did people live in the Roman Era?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Which</w:t>
                            </w:r>
                            <w:r w:rsidR="00FE094B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G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ods did the Romans worship?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made the Romans such efficient fighters and invaders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did the Romans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eat?</w:t>
                            </w:r>
                          </w:p>
                          <w:p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Were the Romans like the Greeks?</w:t>
                            </w:r>
                          </w:p>
                          <w:p w:rsidR="00312DC8" w:rsidRDefault="00312DC8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12DC8" w:rsidRDefault="00312DC8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12DC8" w:rsidRPr="00EB2930" w:rsidRDefault="00312DC8" w:rsidP="00C148B9">
                            <w:pPr>
                              <w:pStyle w:val="NoSpacing"/>
                              <w:ind w:left="720"/>
                            </w:pPr>
                          </w:p>
                          <w:p w:rsidR="00312DC8" w:rsidRPr="00A55F27" w:rsidRDefault="00312DC8" w:rsidP="00A55F27">
                            <w:pPr>
                              <w:pStyle w:val="NoSpacing"/>
                              <w:ind w:left="72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12DC8" w:rsidRPr="00A55F27" w:rsidRDefault="00312DC8" w:rsidP="00A55F27">
                            <w:pPr>
                              <w:pStyle w:val="NoSpacing"/>
                              <w:ind w:left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12DC8" w:rsidRPr="003D5FF6" w:rsidRDefault="00312DC8" w:rsidP="00083A21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2DC8" w:rsidRPr="00F44E8E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2DC8" w:rsidRPr="00F44E8E" w:rsidRDefault="00312DC8" w:rsidP="00F44E8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B8EE4" id="Rectangle 2" o:spid="_x0000_s1026" style="position:absolute;margin-left:-48.6pt;margin-top:27.4pt;width:237.7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" strokecolor="yellow" strokeweight="3pt">
                <v:textbox>
                  <w:txbxContent>
                    <w:p w:rsidR="00312DC8" w:rsidRPr="00291DA1" w:rsidRDefault="00312DC8" w:rsidP="00F44E8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  <w:t>Questions children want to investigate: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When was the Roman Empire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at its height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was life like in Roman Times?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Where did people live in the Roman Era?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Which</w:t>
                      </w:r>
                      <w:r w:rsidR="00FE094B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G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ods did the Romans worship?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made the Romans such efficient fighters and invaders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did the Romans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eat?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Were the Romans like the Greeks?</w:t>
                      </w:r>
                    </w:p>
                    <w:p w:rsidR="00312DC8" w:rsidRDefault="00312DC8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12DC8" w:rsidRDefault="00312DC8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12DC8" w:rsidRPr="00EB2930" w:rsidRDefault="00312DC8" w:rsidP="00C148B9">
                      <w:pPr>
                        <w:pStyle w:val="NoSpacing"/>
                        <w:ind w:left="720"/>
                      </w:pPr>
                    </w:p>
                    <w:p w:rsidR="00312DC8" w:rsidRPr="00A55F27" w:rsidRDefault="00312DC8" w:rsidP="00A55F27">
                      <w:pPr>
                        <w:pStyle w:val="NoSpacing"/>
                        <w:ind w:left="720"/>
                        <w:rPr>
                          <w:sz w:val="40"/>
                          <w:szCs w:val="40"/>
                        </w:rPr>
                      </w:pPr>
                    </w:p>
                    <w:p w:rsidR="00312DC8" w:rsidRPr="00A55F27" w:rsidRDefault="00312DC8" w:rsidP="00A55F27">
                      <w:pPr>
                        <w:pStyle w:val="NoSpacing"/>
                        <w:ind w:left="360"/>
                        <w:rPr>
                          <w:sz w:val="40"/>
                          <w:szCs w:val="40"/>
                        </w:rPr>
                      </w:pPr>
                    </w:p>
                    <w:p w:rsidR="00312DC8" w:rsidRPr="003D5FF6" w:rsidRDefault="00312DC8" w:rsidP="00083A21">
                      <w:pPr>
                        <w:pStyle w:val="NoSpacing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Pr="00F44E8E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Pr="00F44E8E" w:rsidRDefault="00312DC8" w:rsidP="00F44E8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295275</wp:posOffset>
            </wp:positionV>
            <wp:extent cx="8382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09" y="21200"/>
                <wp:lineTo x="2110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A2993" wp14:editId="6CE9C604">
                <wp:simplePos x="0" y="0"/>
                <wp:positionH relativeFrom="column">
                  <wp:posOffset>6734175</wp:posOffset>
                </wp:positionH>
                <wp:positionV relativeFrom="paragraph">
                  <wp:posOffset>-323850</wp:posOffset>
                </wp:positionV>
                <wp:extent cx="2139315" cy="1838325"/>
                <wp:effectExtent l="19050" t="19050" r="1333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1838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RE:</w:t>
                            </w:r>
                          </w:p>
                          <w:p w:rsidR="00312DC8" w:rsidRPr="00291DA1" w:rsidRDefault="00312DC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Aut 1: Jesus the Teacher</w:t>
                            </w:r>
                          </w:p>
                          <w:p w:rsidR="00312DC8" w:rsidRPr="00291DA1" w:rsidRDefault="00312DC8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 xml:space="preserve">Aut 2: </w:t>
                            </w:r>
                            <w:r w:rsidR="00565F9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Christmas Around the W</w:t>
                            </w:r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orld</w:t>
                            </w:r>
                          </w:p>
                          <w:p w:rsidR="00312DC8" w:rsidRPr="00291DA1" w:rsidRDefault="00312DC8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12DC8" w:rsidRDefault="00312DC8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PSCHEE</w:t>
                            </w:r>
                          </w:p>
                          <w:p w:rsidR="0094016E" w:rsidRPr="0094016E" w:rsidRDefault="0094016E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4016E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Mental and Emotional Health</w:t>
                            </w:r>
                          </w:p>
                          <w:p w:rsidR="000D18C6" w:rsidRPr="000D18C6" w:rsidRDefault="000D18C6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  <w:p w:rsidR="00312DC8" w:rsidRPr="00321652" w:rsidRDefault="00312DC8" w:rsidP="003D5FF6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2993" id="Rectangle 8" o:spid="_x0000_s1027" style="position:absolute;margin-left:530.25pt;margin-top:-25.5pt;width:168.4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" filled="f" strokecolor="#f79646 [3209]" strokeweight="3pt">
                <v:textbox>
                  <w:txbxContent>
                    <w:p w:rsidR="00312DC8" w:rsidRPr="00291DA1" w:rsidRDefault="00312DC8" w:rsidP="00C4046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  <w:t>RE:</w:t>
                      </w:r>
                    </w:p>
                    <w:p w:rsidR="00312DC8" w:rsidRPr="00291DA1" w:rsidRDefault="00312DC8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Aut 1: Jesus the Teacher</w:t>
                      </w:r>
                    </w:p>
                    <w:p w:rsidR="00312DC8" w:rsidRPr="00291DA1" w:rsidRDefault="00312DC8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 xml:space="preserve">Aut 2: </w:t>
                      </w:r>
                      <w:r w:rsidR="00565F9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Christmas Around the W</w:t>
                      </w: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orld</w:t>
                      </w:r>
                    </w:p>
                    <w:p w:rsidR="00312DC8" w:rsidRPr="00291DA1" w:rsidRDefault="00312DC8" w:rsidP="000F01B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18"/>
                          <w:szCs w:val="18"/>
                        </w:rPr>
                      </w:pPr>
                    </w:p>
                    <w:p w:rsidR="00312DC8" w:rsidRDefault="00312DC8" w:rsidP="000F01B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PSCHEE</w:t>
                      </w:r>
                    </w:p>
                    <w:p w:rsidR="0094016E" w:rsidRPr="0094016E" w:rsidRDefault="0094016E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94016E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Mental and Emotional Health</w:t>
                      </w:r>
                      <w:bookmarkStart w:id="1" w:name="_GoBack"/>
                      <w:bookmarkEnd w:id="1"/>
                    </w:p>
                    <w:p w:rsidR="000D18C6" w:rsidRPr="000D18C6" w:rsidRDefault="000D18C6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  <w:p w:rsidR="00312DC8" w:rsidRPr="00321652" w:rsidRDefault="00312DC8" w:rsidP="003D5FF6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D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612CF" wp14:editId="57DC5DDF">
                <wp:simplePos x="0" y="0"/>
                <wp:positionH relativeFrom="column">
                  <wp:posOffset>2809875</wp:posOffset>
                </wp:positionH>
                <wp:positionV relativeFrom="paragraph">
                  <wp:posOffset>-514351</wp:posOffset>
                </wp:positionV>
                <wp:extent cx="3781425" cy="1343025"/>
                <wp:effectExtent l="19050" t="19050" r="28575" b="285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343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EC073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 and Music:</w:t>
                            </w:r>
                          </w:p>
                          <w:p w:rsidR="00312DC8" w:rsidRPr="00321652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1652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PE: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1652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Net Games- Accuracy and Rallies</w:t>
                            </w:r>
                          </w:p>
                          <w:p w:rsidR="00312DC8" w:rsidRPr="00321652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1652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Invasion Games – Invasion in a Team (Hockey and Ball skills)</w:t>
                            </w:r>
                          </w:p>
                          <w:p w:rsidR="00312DC8" w:rsidRPr="00291DA1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Music: 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Keeping Healthy</w:t>
                            </w:r>
                          </w:p>
                          <w:p w:rsidR="00312DC8" w:rsidRPr="00291DA1" w:rsidRDefault="00312DC8" w:rsidP="004B412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Our Community</w:t>
                            </w:r>
                          </w:p>
                          <w:p w:rsidR="00312DC8" w:rsidRPr="005A70F4" w:rsidRDefault="00312DC8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12CF" id="Rectangle 5" o:spid="_x0000_s1028" style="position:absolute;margin-left:221.25pt;margin-top:-40.5pt;width:297.7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" filled="f" strokecolor="#7030a0" strokeweight="3pt">
                <v:textbox>
                  <w:txbxContent>
                    <w:p w:rsidR="00312DC8" w:rsidRPr="00291DA1" w:rsidRDefault="00312DC8" w:rsidP="00EC073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>PE and Music:</w:t>
                      </w:r>
                    </w:p>
                    <w:p w:rsidR="00312DC8" w:rsidRPr="00321652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321652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>PE: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21652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Net Games- Accuracy and Rallies</w:t>
                      </w:r>
                    </w:p>
                    <w:p w:rsidR="00312DC8" w:rsidRPr="00321652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321652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Invasion Games – Invasion in a Team (Hockey and Ball skills)</w:t>
                      </w:r>
                    </w:p>
                    <w:p w:rsidR="00312DC8" w:rsidRPr="00291DA1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Music: 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Keeping Healthy</w:t>
                      </w:r>
                    </w:p>
                    <w:p w:rsidR="00312DC8" w:rsidRPr="00291DA1" w:rsidRDefault="00312DC8" w:rsidP="004B412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Our Community</w:t>
                      </w:r>
                    </w:p>
                    <w:p w:rsidR="00312DC8" w:rsidRPr="005A70F4" w:rsidRDefault="00312DC8" w:rsidP="00EC073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D02D" wp14:editId="0A9F3873">
                <wp:simplePos x="0" y="0"/>
                <wp:positionH relativeFrom="column">
                  <wp:posOffset>-733425</wp:posOffset>
                </wp:positionH>
                <wp:positionV relativeFrom="paragraph">
                  <wp:posOffset>-542925</wp:posOffset>
                </wp:positionV>
                <wp:extent cx="3286125" cy="723900"/>
                <wp:effectExtent l="57150" t="57150" r="66675" b="571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noFill/>
                        <a:ln w="104775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22BEB" w:rsidP="00E434A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Autumn term 2024</w:t>
                            </w:r>
                            <w:r w:rsidR="00312DC8" w:rsidRPr="00291DA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 Year 5</w:t>
                            </w:r>
                          </w:p>
                          <w:p w:rsidR="00312DC8" w:rsidRPr="00291DA1" w:rsidRDefault="00312DC8" w:rsidP="00E434A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Roman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D02D" id="Rectangle 3" o:spid="_x0000_s1029" style="position:absolute;margin-left:-57.75pt;margin-top:-42.75pt;width:25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" filled="f" strokecolor="#00b050" strokeweight="8.25pt">
                <v:stroke linestyle="thickBetweenThin"/>
                <v:textbox>
                  <w:txbxContent>
                    <w:p w:rsidR="00312DC8" w:rsidRPr="00291DA1" w:rsidRDefault="00322BEB" w:rsidP="00E434A8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Autumn term 2024</w:t>
                      </w:r>
                      <w:r w:rsidR="00312DC8" w:rsidRPr="00291DA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 Year 5</w:t>
                      </w:r>
                    </w:p>
                    <w:p w:rsidR="00312DC8" w:rsidRPr="00291DA1" w:rsidRDefault="00312DC8" w:rsidP="00E434A8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Roman Life</w:t>
                      </w: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</w:p>
    <w:p w:rsidR="00E13B2C" w:rsidRDefault="00E054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F9A4E" wp14:editId="54CF93A0">
                <wp:simplePos x="0" y="0"/>
                <wp:positionH relativeFrom="column">
                  <wp:posOffset>2247900</wp:posOffset>
                </wp:positionH>
                <wp:positionV relativeFrom="paragraph">
                  <wp:posOffset>4921885</wp:posOffset>
                </wp:positionV>
                <wp:extent cx="5067300" cy="1363980"/>
                <wp:effectExtent l="19050" t="19050" r="19050" b="266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363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  <w:t>Science: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312DC8" w:rsidRPr="00565F9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65F9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  <w:t>Materials Y5</w:t>
                            </w:r>
                          </w:p>
                          <w:p w:rsidR="00565F9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 xml:space="preserve">Following on from their Y4 unit on Solids, Liquids and Gases, the children will experience a range of reversible and irreversible changes. </w:t>
                            </w:r>
                          </w:p>
                          <w:p w:rsidR="00565F91" w:rsidRPr="00291DA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>We will continue to focus on Working Scientifically by planning and carrying out our own investigations, collecting data and explaining our discoveries using scientific vocabulary.</w:t>
                            </w:r>
                          </w:p>
                          <w:p w:rsidR="00312DC8" w:rsidRDefault="00312DC8" w:rsidP="00E804B7">
                            <w:pPr>
                              <w:pStyle w:val="NoSpacing"/>
                            </w:pPr>
                            <w:r w:rsidRPr="00A55F2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2DC8" w:rsidRPr="00C17EBC" w:rsidRDefault="00312DC8" w:rsidP="00C17EB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9A4E" id="Rectangle 13" o:spid="_x0000_s1030" style="position:absolute;margin-left:177pt;margin-top:387.55pt;width:399pt;height:10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" filled="f" strokecolor="red" strokeweight="3pt">
                <v:textbox>
                  <w:txbxContent>
                    <w:p w:rsidR="00312DC8" w:rsidRPr="00291DA1" w:rsidRDefault="00312DC8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  <w:t>Science: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312DC8" w:rsidRPr="00565F9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</w:pPr>
                      <w:r w:rsidRPr="00565F91"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  <w:t>Materials Y5</w:t>
                      </w:r>
                    </w:p>
                    <w:p w:rsidR="00565F9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 xml:space="preserve">Following on from their Y4 unit on Solids, Liquids and Gases, the children will experience a range of reversible and irreversible changes. </w:t>
                      </w:r>
                    </w:p>
                    <w:p w:rsidR="00565F91" w:rsidRPr="00291DA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>We will continue to focus on Working Scientifically by planning and carrying out our own investigations, collecting data and explaining our discoveries using scientific vocabulary.</w:t>
                      </w:r>
                    </w:p>
                    <w:p w:rsidR="00312DC8" w:rsidRDefault="00312DC8" w:rsidP="00E804B7">
                      <w:pPr>
                        <w:pStyle w:val="NoSpacing"/>
                      </w:pPr>
                      <w:r w:rsidRPr="00A55F2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2DC8" w:rsidRPr="00C17EBC" w:rsidRDefault="00312DC8" w:rsidP="00C17EB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55D25" wp14:editId="623316D3">
                <wp:simplePos x="0" y="0"/>
                <wp:positionH relativeFrom="column">
                  <wp:posOffset>2428875</wp:posOffset>
                </wp:positionH>
                <wp:positionV relativeFrom="paragraph">
                  <wp:posOffset>3176905</wp:posOffset>
                </wp:positionV>
                <wp:extent cx="1946275" cy="1609725"/>
                <wp:effectExtent l="19050" t="19050" r="1587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1609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8C6" w:rsidRDefault="00312DC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Writing Opportunities: </w:t>
                            </w:r>
                          </w:p>
                          <w:p w:rsidR="00312DC8" w:rsidRDefault="000D18C6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We will continue to write every day, building up effective vocabulary by writing stories and poems as well as non – fiction linked to our Roman topic.</w:t>
                            </w:r>
                            <w:r w:rsidR="00312DC8"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2DC8" w:rsidRPr="00291DA1" w:rsidRDefault="00312DC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12DC8" w:rsidRDefault="00312DC8" w:rsidP="00CD5FE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12DC8" w:rsidRPr="00F95283" w:rsidRDefault="00312DC8" w:rsidP="00F9528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5D25" id="Rectangle 11" o:spid="_x0000_s1031" style="position:absolute;margin-left:191.25pt;margin-top:250.15pt;width:153.2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" filled="f" strokecolor="#f39" strokeweight="3pt">
                <v:textbox>
                  <w:txbxContent>
                    <w:p w:rsidR="000D18C6" w:rsidRDefault="00312DC8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Writing Opportunities: </w:t>
                      </w:r>
                    </w:p>
                    <w:p w:rsidR="00312DC8" w:rsidRDefault="000D18C6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We will continue to write every day, building up effective vocabulary by writing stories and poems as well as non – fiction linked to our Roman topic.</w:t>
                      </w:r>
                      <w:r w:rsidR="00312DC8"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2DC8" w:rsidRPr="00291DA1" w:rsidRDefault="00312DC8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CD5FE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12DC8" w:rsidRPr="00F95283" w:rsidRDefault="00312DC8" w:rsidP="00F9528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82BDA3" wp14:editId="35B20137">
                <wp:simplePos x="0" y="0"/>
                <wp:positionH relativeFrom="column">
                  <wp:posOffset>4514850</wp:posOffset>
                </wp:positionH>
                <wp:positionV relativeFrom="paragraph">
                  <wp:posOffset>2967355</wp:posOffset>
                </wp:positionV>
                <wp:extent cx="2152650" cy="1895475"/>
                <wp:effectExtent l="19050" t="1905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895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Default="00312DC8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Drama Opportunities: </w:t>
                            </w:r>
                          </w:p>
                          <w:p w:rsidR="00312DC8" w:rsidRPr="00291DA1" w:rsidRDefault="00312DC8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Hotseating, Roleplay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565F91" w:rsidRDefault="00565F91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Stories/Texts/links: </w:t>
                            </w:r>
                          </w:p>
                          <w:p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8C6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The Promis</w:t>
                            </w:r>
                            <w:r w:rsidR="000D18C6" w:rsidRPr="000D18C6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0D18C6" w:rsidRDefault="00322BEB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Can We Save the Tiger?</w:t>
                            </w:r>
                          </w:p>
                          <w:p w:rsidR="00312DC8" w:rsidRPr="00322BEB" w:rsidRDefault="00322BEB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2BEB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The Man Who Walked Between the Towers</w:t>
                            </w:r>
                          </w:p>
                          <w:p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12DC8" w:rsidRPr="00291DA1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12DC8" w:rsidRDefault="00312DC8" w:rsidP="00B96B22">
                            <w:pPr>
                              <w:pStyle w:val="NoSpacing"/>
                            </w:pPr>
                          </w:p>
                          <w:p w:rsidR="00312DC8" w:rsidRPr="005A70F4" w:rsidRDefault="00312DC8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BDA3" id="Rectangle 12" o:spid="_x0000_s1032" style="position:absolute;margin-left:355.5pt;margin-top:233.65pt;width:169.5pt;height:14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" filled="f" strokeweight="3pt">
                <v:textbox>
                  <w:txbxContent>
                    <w:p w:rsidR="00312DC8" w:rsidRDefault="00312DC8" w:rsidP="00742D4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Drama Opportunities: </w:t>
                      </w:r>
                    </w:p>
                    <w:p w:rsidR="00312DC8" w:rsidRPr="00291DA1" w:rsidRDefault="00312DC8" w:rsidP="00742D4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Hotseating, Roleplay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565F91" w:rsidRDefault="00565F91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Stories/Texts/links: </w:t>
                      </w: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0D18C6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The Promis</w:t>
                      </w:r>
                      <w:r w:rsidR="000D18C6" w:rsidRPr="000D18C6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</w:p>
                    <w:p w:rsidR="000D18C6" w:rsidRDefault="00322BEB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Can We Save the Tiger?</w:t>
                      </w:r>
                    </w:p>
                    <w:p w:rsidR="00312DC8" w:rsidRPr="00322BEB" w:rsidRDefault="00322BEB" w:rsidP="000B61FD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322BEB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The Man Who Walked Between the Towers</w:t>
                      </w: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Pr="00291DA1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B96B22">
                      <w:pPr>
                        <w:pStyle w:val="NoSpacing"/>
                      </w:pPr>
                    </w:p>
                    <w:p w:rsidR="00312DC8" w:rsidRPr="005A70F4" w:rsidRDefault="00312DC8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2205355</wp:posOffset>
            </wp:positionV>
            <wp:extent cx="681391" cy="1019175"/>
            <wp:effectExtent l="0" t="0" r="4445" b="0"/>
            <wp:wrapThrough wrapText="bothSides">
              <wp:wrapPolygon edited="0">
                <wp:start x="0" y="0"/>
                <wp:lineTo x="0" y="20994"/>
                <wp:lineTo x="21137" y="20994"/>
                <wp:lineTo x="2113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9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2291080</wp:posOffset>
            </wp:positionV>
            <wp:extent cx="1876425" cy="608965"/>
            <wp:effectExtent l="0" t="0" r="9525" b="635"/>
            <wp:wrapThrough wrapText="bothSides">
              <wp:wrapPolygon edited="0">
                <wp:start x="0" y="0"/>
                <wp:lineTo x="0" y="20947"/>
                <wp:lineTo x="21490" y="20947"/>
                <wp:lineTo x="2149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F80D3" wp14:editId="238DF233">
                <wp:simplePos x="0" y="0"/>
                <wp:positionH relativeFrom="column">
                  <wp:posOffset>2543175</wp:posOffset>
                </wp:positionH>
                <wp:positionV relativeFrom="paragraph">
                  <wp:posOffset>728980</wp:posOffset>
                </wp:positionV>
                <wp:extent cx="4210050" cy="1638300"/>
                <wp:effectExtent l="19050" t="1905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Default="00312DC8" w:rsidP="000D18C6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Art /DT:</w:t>
                            </w:r>
                            <w:r w:rsidRPr="00291DA1">
                              <w:rPr>
                                <w:rFonts w:ascii="Twinkl Cursive Looped" w:hAnsi="Twinkl Cursive Looped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:rsidR="00312DC8" w:rsidRDefault="00565F91" w:rsidP="001B361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Exploring t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312DC8" w:rsidRPr="001B3614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Rom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ans’ use of mosaic, using these techniques to make mosaic artwork</w:t>
                            </w:r>
                          </w:p>
                          <w:p w:rsidR="00565F91" w:rsidRPr="001B3614" w:rsidRDefault="00565F91" w:rsidP="001B361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Design a healthy Italian menu, follow recipes, taste Italian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80D3" id="_x0000_s1033" style="position:absolute;margin-left:200.25pt;margin-top:57.4pt;width:331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" filled="f" strokecolor="#c6d9f1 [671]" strokeweight="3pt">
                <v:textbox>
                  <w:txbxContent>
                    <w:p w:rsidR="00312DC8" w:rsidRDefault="00312DC8" w:rsidP="000D18C6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0"/>
                          <w:szCs w:val="24"/>
                        </w:rPr>
                        <w:t>Art /DT:</w:t>
                      </w:r>
                      <w:r w:rsidRPr="00291DA1">
                        <w:rPr>
                          <w:rFonts w:ascii="Twinkl Cursive Looped" w:hAnsi="Twinkl Cursive Looped"/>
                          <w:sz w:val="20"/>
                          <w:szCs w:val="24"/>
                        </w:rPr>
                        <w:t xml:space="preserve">  </w:t>
                      </w:r>
                    </w:p>
                    <w:p w:rsidR="00312DC8" w:rsidRDefault="00565F91" w:rsidP="001B361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Exploring t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he </w:t>
                      </w:r>
                      <w:r w:rsidR="00312DC8" w:rsidRPr="001B3614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Rom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ans’ use of mosaic, using these techniques to make mosaic artwork</w:t>
                      </w:r>
                    </w:p>
                    <w:p w:rsidR="00565F91" w:rsidRPr="001B3614" w:rsidRDefault="00565F91" w:rsidP="001B361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Design a healthy Italian menu, follow recipes, taste Italian food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2395855</wp:posOffset>
            </wp:positionV>
            <wp:extent cx="1082675" cy="800100"/>
            <wp:effectExtent l="0" t="0" r="3175" b="0"/>
            <wp:wrapThrough wrapText="bothSides">
              <wp:wrapPolygon edited="0">
                <wp:start x="0" y="0"/>
                <wp:lineTo x="0" y="21086"/>
                <wp:lineTo x="21283" y="21086"/>
                <wp:lineTo x="2128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91">
        <w:rPr>
          <w:noProof/>
        </w:rPr>
        <w:drawing>
          <wp:inline distT="0" distB="0" distL="0" distR="0" wp14:anchorId="23996920" wp14:editId="15F66E88">
            <wp:extent cx="1933575" cy="1428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F538B" wp14:editId="7614BCFB">
                <wp:simplePos x="0" y="0"/>
                <wp:positionH relativeFrom="column">
                  <wp:posOffset>7324725</wp:posOffset>
                </wp:positionH>
                <wp:positionV relativeFrom="paragraph">
                  <wp:posOffset>4662805</wp:posOffset>
                </wp:positionV>
                <wp:extent cx="1552575" cy="1743075"/>
                <wp:effectExtent l="19050" t="19050" r="28575" b="2857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743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FD30E6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Visits:</w:t>
                            </w:r>
                          </w:p>
                          <w:p w:rsidR="00312DC8" w:rsidRPr="00C73860" w:rsidRDefault="00C73860" w:rsidP="001B3614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73860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Roman </w:t>
                            </w:r>
                          </w:p>
                          <w:p w:rsidR="00C73860" w:rsidRPr="00C73860" w:rsidRDefault="00C73860" w:rsidP="001B3614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73860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F538B" id="Oval 9" o:spid="_x0000_s1034" style="position:absolute;margin-left:576.75pt;margin-top:367.15pt;width:122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" filled="f" strokecolor="#92d050" strokeweight="3pt">
                <v:textbox>
                  <w:txbxContent>
                    <w:p w:rsidR="00312DC8" w:rsidRPr="00291DA1" w:rsidRDefault="00312DC8" w:rsidP="00FD30E6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Visits:</w:t>
                      </w:r>
                    </w:p>
                    <w:p w:rsidR="00312DC8" w:rsidRPr="00C73860" w:rsidRDefault="00C73860" w:rsidP="001B3614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73860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Roman </w:t>
                      </w:r>
                    </w:p>
                    <w:p w:rsidR="00C73860" w:rsidRPr="00C73860" w:rsidRDefault="00C73860" w:rsidP="001B3614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73860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Chester</w:t>
                      </w:r>
                    </w:p>
                  </w:txbxContent>
                </v:textbox>
              </v:oval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2DFF3" wp14:editId="47761D02">
                <wp:simplePos x="0" y="0"/>
                <wp:positionH relativeFrom="column">
                  <wp:posOffset>-762000</wp:posOffset>
                </wp:positionH>
                <wp:positionV relativeFrom="paragraph">
                  <wp:posOffset>5163185</wp:posOffset>
                </wp:positionV>
                <wp:extent cx="2578100" cy="1162050"/>
                <wp:effectExtent l="19050" t="19050" r="1270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Numeracy Links:</w:t>
                            </w:r>
                          </w:p>
                          <w:p w:rsidR="00322BEB" w:rsidRDefault="00322BEB" w:rsidP="004B4120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Place Value</w:t>
                            </w:r>
                          </w:p>
                          <w:p w:rsidR="00322BEB" w:rsidRDefault="00322BEB" w:rsidP="004B4120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Four Operations</w:t>
                            </w:r>
                          </w:p>
                          <w:p w:rsidR="00312DC8" w:rsidRPr="00291DA1" w:rsidRDefault="007C4AE9" w:rsidP="004B4120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Roman Numerals</w:t>
                            </w:r>
                          </w:p>
                          <w:p w:rsidR="00312DC8" w:rsidRPr="00291DA1" w:rsidRDefault="00312DC8" w:rsidP="004B4120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Statistics for science</w:t>
                            </w:r>
                          </w:p>
                          <w:p w:rsidR="00312DC8" w:rsidRPr="00041220" w:rsidRDefault="00312DC8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DFF3" id="Rectangle 10" o:spid="_x0000_s1035" style="position:absolute;margin-left:-60pt;margin-top:406.55pt;width:203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" filled="f" strokeweight="3pt">
                <v:textbox>
                  <w:txbxContent>
                    <w:p w:rsidR="00312DC8" w:rsidRPr="00291DA1" w:rsidRDefault="00312DC8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Numeracy Links:</w:t>
                      </w:r>
                    </w:p>
                    <w:p w:rsidR="00322BEB" w:rsidRDefault="00322BEB" w:rsidP="004B4120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Place Value</w:t>
                      </w:r>
                    </w:p>
                    <w:p w:rsidR="00322BEB" w:rsidRDefault="00322BEB" w:rsidP="004B4120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Four Operations</w:t>
                      </w:r>
                    </w:p>
                    <w:p w:rsidR="00312DC8" w:rsidRPr="00291DA1" w:rsidRDefault="007C4AE9" w:rsidP="004B4120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Roman Numerals</w:t>
                      </w:r>
                    </w:p>
                    <w:p w:rsidR="00312DC8" w:rsidRPr="00291DA1" w:rsidRDefault="00312DC8" w:rsidP="004B4120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Statistics for science</w:t>
                      </w:r>
                    </w:p>
                    <w:p w:rsidR="00312DC8" w:rsidRPr="00041220" w:rsidRDefault="00312DC8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3A441" wp14:editId="530112E0">
                <wp:simplePos x="0" y="0"/>
                <wp:positionH relativeFrom="column">
                  <wp:posOffset>-781050</wp:posOffset>
                </wp:positionH>
                <wp:positionV relativeFrom="paragraph">
                  <wp:posOffset>2529205</wp:posOffset>
                </wp:positionV>
                <wp:extent cx="3124200" cy="2533650"/>
                <wp:effectExtent l="19050" t="1905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33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55199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Computing:</w:t>
                            </w:r>
                          </w:p>
                          <w:p w:rsidR="00312DC8" w:rsidRPr="00291DA1" w:rsidRDefault="00312DC8" w:rsidP="00144EE9">
                            <w:pPr>
                              <w:rPr>
                                <w:rFonts w:ascii="Twinkl Cursive Looped" w:hAnsi="Twinkl Cursive Loope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18"/>
                                <w:szCs w:val="18"/>
                              </w:rPr>
                              <w:t xml:space="preserve">Code I.T. - </w:t>
                            </w:r>
                            <w:r w:rsidRPr="00291DA1">
                              <w:rPr>
                                <w:rFonts w:ascii="Twinkl Cursive Looped" w:hAnsi="Twinkl Cursive Looped"/>
                                <w:b/>
                                <w:i/>
                                <w:sz w:val="18"/>
                                <w:szCs w:val="18"/>
                              </w:rPr>
                              <w:t>Coding and Programming - Game Design</w:t>
                            </w:r>
                          </w:p>
                          <w:p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design, write and debug programs by breaking them into smaller parts.</w:t>
                            </w:r>
                          </w:p>
                          <w:p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use sequence, selection and repetition in programmes.</w:t>
                            </w:r>
                          </w:p>
                          <w:p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work with variables and various forms of input and output.</w:t>
                            </w:r>
                          </w:p>
                          <w:p w:rsidR="00312DC8" w:rsidRPr="00291D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use logical reasoning to explain how some simple algorithms work.</w:t>
                            </w:r>
                          </w:p>
                          <w:p w:rsidR="00312DC8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detect and correct errors in algorithms and programmes.</w:t>
                            </w:r>
                          </w:p>
                          <w:p w:rsidR="00312DC8" w:rsidRPr="00291D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Design and evaluate a game using Scratch.</w:t>
                            </w:r>
                          </w:p>
                          <w:p w:rsidR="00312DC8" w:rsidRDefault="00312DC8" w:rsidP="00144EE9">
                            <w:pPr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12DC8" w:rsidRPr="007D39AE" w:rsidRDefault="00312DC8" w:rsidP="00144EE9">
                            <w:pPr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39AE"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  <w:t>Curriculum links:</w:t>
                            </w:r>
                          </w:p>
                          <w:p w:rsidR="00312DC8" w:rsidRPr="00144EE9" w:rsidRDefault="00312DC8" w:rsidP="00144EE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9AE">
                              <w:rPr>
                                <w:rFonts w:ascii="Twinkl Cursive Unlooped" w:eastAsia="Calibri" w:hAnsi="Twinkl Cursive Unlooped" w:cs="Arial"/>
                                <w:sz w:val="18"/>
                                <w:szCs w:val="18"/>
                              </w:rPr>
                              <w:t>Discreet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A441" id="Rectangle 7" o:spid="_x0000_s1036" style="position:absolute;margin-left:-61.5pt;margin-top:199.15pt;width:246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" filled="f" strokecolor="#0070c0" strokeweight="3pt">
                <v:textbox>
                  <w:txbxContent>
                    <w:p w:rsidR="00312DC8" w:rsidRPr="00291DA1" w:rsidRDefault="00312DC8" w:rsidP="00551995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8"/>
                          <w:szCs w:val="18"/>
                        </w:rPr>
                        <w:t>Computing:</w:t>
                      </w:r>
                    </w:p>
                    <w:p w:rsidR="00312DC8" w:rsidRPr="00291DA1" w:rsidRDefault="00312DC8" w:rsidP="00144EE9">
                      <w:pPr>
                        <w:rPr>
                          <w:rFonts w:ascii="Twinkl Cursive Looped" w:hAnsi="Twinkl Cursive Looped"/>
                          <w:b/>
                          <w:i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18"/>
                          <w:szCs w:val="18"/>
                        </w:rPr>
                        <w:t xml:space="preserve">Code I.T. - </w:t>
                      </w:r>
                      <w:r w:rsidRPr="00291DA1">
                        <w:rPr>
                          <w:rFonts w:ascii="Twinkl Cursive Looped" w:hAnsi="Twinkl Cursive Looped"/>
                          <w:b/>
                          <w:i/>
                          <w:sz w:val="18"/>
                          <w:szCs w:val="18"/>
                        </w:rPr>
                        <w:t>Coding and Programming - Game Design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design, write and debug programs by breaking them into smaller parts.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use sequence, selection and repetition in programmes.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work with variables and various forms of input and output.</w:t>
                      </w:r>
                    </w:p>
                    <w:p w:rsidR="00312DC8" w:rsidRPr="00291D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use logical reasoning to explain how some simple algorithms work.</w:t>
                      </w:r>
                    </w:p>
                    <w:p w:rsidR="00312DC8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detect and correct errors in algorithms and programmes.</w:t>
                      </w:r>
                    </w:p>
                    <w:p w:rsidR="00312DC8" w:rsidRPr="00291D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Design and evaluate a game using Scratch.</w:t>
                      </w:r>
                    </w:p>
                    <w:p w:rsidR="00312DC8" w:rsidRDefault="00312DC8" w:rsidP="00144EE9">
                      <w:pPr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312DC8" w:rsidRPr="007D39AE" w:rsidRDefault="00312DC8" w:rsidP="00144EE9">
                      <w:pPr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</w:pPr>
                      <w:r w:rsidRPr="007D39AE"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  <w:t>Curriculum links:</w:t>
                      </w:r>
                    </w:p>
                    <w:p w:rsidR="00312DC8" w:rsidRPr="00144EE9" w:rsidRDefault="00312DC8" w:rsidP="00144EE9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D39AE">
                        <w:rPr>
                          <w:rFonts w:ascii="Twinkl Cursive Unlooped" w:eastAsia="Calibri" w:hAnsi="Twinkl Cursive Unlooped" w:cs="Arial"/>
                          <w:sz w:val="18"/>
                          <w:szCs w:val="18"/>
                        </w:rPr>
                        <w:t>Discreet Subject</w:t>
                      </w:r>
                    </w:p>
                  </w:txbxContent>
                </v:textbox>
              </v:rect>
            </w:pict>
          </mc:Fallback>
        </mc:AlternateContent>
      </w:r>
      <w:r w:rsidR="000F01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DFD3B" wp14:editId="4428A2D1">
                <wp:simplePos x="0" y="0"/>
                <wp:positionH relativeFrom="column">
                  <wp:posOffset>6696075</wp:posOffset>
                </wp:positionH>
                <wp:positionV relativeFrom="paragraph">
                  <wp:posOffset>1381760</wp:posOffset>
                </wp:positionV>
                <wp:extent cx="2225040" cy="3238500"/>
                <wp:effectExtent l="19050" t="19050" r="2286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3238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8" w:rsidRPr="00291DA1" w:rsidRDefault="00312DC8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Geography Focus: </w:t>
                            </w:r>
                          </w:p>
                          <w:p w:rsidR="00312DC8" w:rsidRPr="00312DC8" w:rsidRDefault="00312DC8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</w:rPr>
                              <w:t>Geography will focus on the Roman Empire and its expansion throughout Europe, Asia and Africa.</w:t>
                            </w:r>
                          </w:p>
                          <w:p w:rsidR="00312DC8" w:rsidRDefault="00312DC8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</w:rPr>
                              <w:t>We will compare the UK with Italy.</w:t>
                            </w:r>
                          </w:p>
                          <w:p w:rsidR="000D18C6" w:rsidRPr="00312DC8" w:rsidRDefault="000D18C6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We will place the Celtic tribes on maps of the UK</w:t>
                            </w:r>
                          </w:p>
                          <w:p w:rsidR="00312DC8" w:rsidRPr="00291DA1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History Focus:</w:t>
                            </w:r>
                          </w:p>
                          <w:p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Life in Roman times</w:t>
                            </w:r>
                          </w:p>
                          <w:p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The legacy of the Romans in Britain</w:t>
                            </w:r>
                          </w:p>
                          <w:p w:rsidR="00312DC8" w:rsidRDefault="00FE094B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Roman G</w:t>
                            </w:r>
                            <w:r w:rsidR="00312DC8"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ods and worship</w:t>
                            </w:r>
                          </w:p>
                          <w:p w:rsid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Roman invaders</w:t>
                            </w:r>
                          </w:p>
                          <w:p w:rsidR="000D18C6" w:rsidRDefault="000D18C6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Comparing Ancient Rome and Ancient Greece</w:t>
                            </w:r>
                          </w:p>
                          <w:p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</w:p>
                          <w:p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</w:pPr>
                          </w:p>
                          <w:p w:rsidR="00312DC8" w:rsidRPr="00312DC8" w:rsidRDefault="00312DC8" w:rsidP="00B96B2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FD3B" id="Rectangle 6" o:spid="_x0000_s1037" style="position:absolute;margin-left:527.25pt;margin-top:108.8pt;width:175.2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" filled="f" strokecolor="#c0504d [3205]" strokeweight="3pt">
                <v:textbox>
                  <w:txbxContent>
                    <w:p w:rsidR="00312DC8" w:rsidRPr="00291DA1" w:rsidRDefault="00312DC8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Geography Focus: </w:t>
                      </w:r>
                    </w:p>
                    <w:p w:rsidR="00312DC8" w:rsidRPr="00312DC8" w:rsidRDefault="00312DC8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312DC8">
                        <w:rPr>
                          <w:rFonts w:ascii="Twinkl Cursive Looped" w:hAnsi="Twinkl Cursive Looped"/>
                        </w:rPr>
                        <w:t>Geography will focus on the Roman Empire and its expansion throughout Europe, Asia and Africa.</w:t>
                      </w:r>
                    </w:p>
                    <w:p w:rsidR="00312DC8" w:rsidRDefault="00312DC8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312DC8">
                        <w:rPr>
                          <w:rFonts w:ascii="Twinkl Cursive Looped" w:hAnsi="Twinkl Cursive Looped"/>
                        </w:rPr>
                        <w:t>We will compare the UK with Italy.</w:t>
                      </w:r>
                    </w:p>
                    <w:p w:rsidR="000D18C6" w:rsidRPr="00312DC8" w:rsidRDefault="000D18C6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We will place the Celtic tribes on maps of the UK</w:t>
                      </w:r>
                    </w:p>
                    <w:p w:rsidR="00312DC8" w:rsidRPr="00291DA1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  <w:t>History Focus: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 w:rsidRPr="00312DC8">
                        <w:rPr>
                          <w:rFonts w:ascii="Twinkl Cursive Looped" w:hAnsi="Twinkl Cursive Looped"/>
                          <w:bCs/>
                        </w:rPr>
                        <w:t>Life in Roman times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 w:rsidRPr="00312DC8">
                        <w:rPr>
                          <w:rFonts w:ascii="Twinkl Cursive Looped" w:hAnsi="Twinkl Cursive Looped"/>
                          <w:bCs/>
                        </w:rPr>
                        <w:t>The legacy of the Romans in Britain</w:t>
                      </w:r>
                    </w:p>
                    <w:p w:rsidR="00312DC8" w:rsidRDefault="00FE094B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Roman G</w:t>
                      </w:r>
                      <w:bookmarkStart w:id="1" w:name="_GoBack"/>
                      <w:bookmarkEnd w:id="1"/>
                      <w:r w:rsidR="00312DC8" w:rsidRPr="00312DC8">
                        <w:rPr>
                          <w:rFonts w:ascii="Twinkl Cursive Looped" w:hAnsi="Twinkl Cursive Looped"/>
                          <w:bCs/>
                        </w:rPr>
                        <w:t>ods and worship</w:t>
                      </w:r>
                    </w:p>
                    <w:p w:rsid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Roman invaders</w:t>
                      </w:r>
                    </w:p>
                    <w:p w:rsidR="000D18C6" w:rsidRDefault="000D18C6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Comparing Ancient Rome and Ancient Greece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bCs/>
                        </w:rPr>
                      </w:pPr>
                    </w:p>
                    <w:p w:rsidR="00312DC8" w:rsidRPr="00312DC8" w:rsidRDefault="00312DC8" w:rsidP="00B96B22">
                      <w:pPr>
                        <w:pStyle w:val="NoSpacing"/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D4" w:rsidRDefault="00D05DD4" w:rsidP="00B32CAC">
      <w:pPr>
        <w:spacing w:after="0" w:line="240" w:lineRule="auto"/>
      </w:pPr>
      <w:r>
        <w:separator/>
      </w:r>
    </w:p>
  </w:endnote>
  <w:endnote w:type="continuationSeparator" w:id="0">
    <w:p w:rsidR="00D05DD4" w:rsidRDefault="00D05DD4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D4" w:rsidRDefault="00D05DD4" w:rsidP="00B32CAC">
      <w:pPr>
        <w:spacing w:after="0" w:line="240" w:lineRule="auto"/>
      </w:pPr>
      <w:r>
        <w:separator/>
      </w:r>
    </w:p>
  </w:footnote>
  <w:footnote w:type="continuationSeparator" w:id="0">
    <w:p w:rsidR="00D05DD4" w:rsidRDefault="00D05DD4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1612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0pt;height:393.75pt" o:bullet="t">
        <v:imagedata r:id="rId1" o:title="planet3"/>
      </v:shape>
    </w:pict>
  </w:numPicBullet>
  <w:numPicBullet w:numPicBulletId="1">
    <w:pict>
      <v:shape w14:anchorId="4BE0D02D" id="_x0000_i1033" type="#_x0000_t75" style="width:168.75pt;height:168.75pt" o:bullet="t">
        <v:imagedata r:id="rId2" o:title="images3EAM9W5H"/>
      </v:shape>
    </w:pict>
  </w:numPicBullet>
  <w:abstractNum w:abstractNumId="0" w15:restartNumberingAfterBreak="0">
    <w:nsid w:val="002D69CE"/>
    <w:multiLevelType w:val="hybridMultilevel"/>
    <w:tmpl w:val="82DA65EC"/>
    <w:lvl w:ilvl="0" w:tplc="378EA96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4B"/>
    <w:multiLevelType w:val="hybridMultilevel"/>
    <w:tmpl w:val="2BCCB5A6"/>
    <w:lvl w:ilvl="0" w:tplc="717AED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A87"/>
    <w:multiLevelType w:val="hybridMultilevel"/>
    <w:tmpl w:val="524A4124"/>
    <w:lvl w:ilvl="0" w:tplc="BCCA4C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96B93"/>
    <w:multiLevelType w:val="hybridMultilevel"/>
    <w:tmpl w:val="B2F63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C4020"/>
    <w:multiLevelType w:val="hybridMultilevel"/>
    <w:tmpl w:val="BA2A4DB8"/>
    <w:lvl w:ilvl="0" w:tplc="378EA9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4AA1"/>
    <w:multiLevelType w:val="hybridMultilevel"/>
    <w:tmpl w:val="254E6C62"/>
    <w:lvl w:ilvl="0" w:tplc="4844C2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30BA"/>
    <w:multiLevelType w:val="hybridMultilevel"/>
    <w:tmpl w:val="0F9C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6BA4"/>
    <w:multiLevelType w:val="hybridMultilevel"/>
    <w:tmpl w:val="81DAE75C"/>
    <w:lvl w:ilvl="0" w:tplc="378EA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D5B"/>
    <w:multiLevelType w:val="hybridMultilevel"/>
    <w:tmpl w:val="E05CD5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C5924E2"/>
    <w:multiLevelType w:val="hybridMultilevel"/>
    <w:tmpl w:val="63AC122C"/>
    <w:lvl w:ilvl="0" w:tplc="378EA96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20650"/>
    <w:multiLevelType w:val="hybridMultilevel"/>
    <w:tmpl w:val="A1FE3CB8"/>
    <w:lvl w:ilvl="0" w:tplc="3E0A93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32D13"/>
    <w:multiLevelType w:val="hybridMultilevel"/>
    <w:tmpl w:val="949CA04E"/>
    <w:lvl w:ilvl="0" w:tplc="8AC421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438A"/>
    <w:multiLevelType w:val="hybridMultilevel"/>
    <w:tmpl w:val="7DF6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4873"/>
    <w:multiLevelType w:val="hybridMultilevel"/>
    <w:tmpl w:val="86F293B8"/>
    <w:lvl w:ilvl="0" w:tplc="378EA9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3421A5"/>
    <w:multiLevelType w:val="hybridMultilevel"/>
    <w:tmpl w:val="F828BCC8"/>
    <w:lvl w:ilvl="0" w:tplc="96026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75BE"/>
    <w:multiLevelType w:val="hybridMultilevel"/>
    <w:tmpl w:val="93D4CB90"/>
    <w:lvl w:ilvl="0" w:tplc="378EA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7"/>
  </w:num>
  <w:num w:numId="8">
    <w:abstractNumId w:val="20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8"/>
  </w:num>
  <w:num w:numId="15">
    <w:abstractNumId w:val="35"/>
  </w:num>
  <w:num w:numId="16">
    <w:abstractNumId w:val="33"/>
  </w:num>
  <w:num w:numId="17">
    <w:abstractNumId w:val="31"/>
  </w:num>
  <w:num w:numId="18">
    <w:abstractNumId w:val="29"/>
  </w:num>
  <w:num w:numId="19">
    <w:abstractNumId w:val="3"/>
  </w:num>
  <w:num w:numId="20">
    <w:abstractNumId w:val="36"/>
  </w:num>
  <w:num w:numId="21">
    <w:abstractNumId w:val="12"/>
  </w:num>
  <w:num w:numId="22">
    <w:abstractNumId w:val="14"/>
  </w:num>
  <w:num w:numId="23">
    <w:abstractNumId w:val="11"/>
  </w:num>
  <w:num w:numId="24">
    <w:abstractNumId w:val="6"/>
  </w:num>
  <w:num w:numId="25">
    <w:abstractNumId w:val="27"/>
  </w:num>
  <w:num w:numId="26">
    <w:abstractNumId w:val="32"/>
  </w:num>
  <w:num w:numId="27">
    <w:abstractNumId w:val="23"/>
  </w:num>
  <w:num w:numId="28">
    <w:abstractNumId w:val="13"/>
  </w:num>
  <w:num w:numId="29">
    <w:abstractNumId w:val="5"/>
  </w:num>
  <w:num w:numId="30">
    <w:abstractNumId w:val="2"/>
  </w:num>
  <w:num w:numId="31">
    <w:abstractNumId w:val="17"/>
  </w:num>
  <w:num w:numId="32">
    <w:abstractNumId w:val="30"/>
  </w:num>
  <w:num w:numId="33">
    <w:abstractNumId w:val="22"/>
  </w:num>
  <w:num w:numId="34">
    <w:abstractNumId w:val="0"/>
  </w:num>
  <w:num w:numId="35">
    <w:abstractNumId w:val="42"/>
  </w:num>
  <w:num w:numId="36">
    <w:abstractNumId w:val="38"/>
  </w:num>
  <w:num w:numId="37">
    <w:abstractNumId w:val="15"/>
  </w:num>
  <w:num w:numId="38">
    <w:abstractNumId w:val="25"/>
  </w:num>
  <w:num w:numId="39">
    <w:abstractNumId w:val="19"/>
  </w:num>
  <w:num w:numId="40">
    <w:abstractNumId w:val="24"/>
  </w:num>
  <w:num w:numId="41">
    <w:abstractNumId w:val="34"/>
  </w:num>
  <w:num w:numId="42">
    <w:abstractNumId w:val="3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4"/>
    <w:rsid w:val="00010911"/>
    <w:rsid w:val="00010BDF"/>
    <w:rsid w:val="00016F2F"/>
    <w:rsid w:val="00037A2F"/>
    <w:rsid w:val="00041220"/>
    <w:rsid w:val="00062AC4"/>
    <w:rsid w:val="00076393"/>
    <w:rsid w:val="00083A21"/>
    <w:rsid w:val="000B61FD"/>
    <w:rsid w:val="000C1C62"/>
    <w:rsid w:val="000D18C6"/>
    <w:rsid w:val="000F01BD"/>
    <w:rsid w:val="000F0A2F"/>
    <w:rsid w:val="000F5E28"/>
    <w:rsid w:val="00125E13"/>
    <w:rsid w:val="00144EE9"/>
    <w:rsid w:val="00145BE3"/>
    <w:rsid w:val="00163D05"/>
    <w:rsid w:val="001B3614"/>
    <w:rsid w:val="001B7319"/>
    <w:rsid w:val="001C34B4"/>
    <w:rsid w:val="00203771"/>
    <w:rsid w:val="00215F58"/>
    <w:rsid w:val="00216206"/>
    <w:rsid w:val="00216D38"/>
    <w:rsid w:val="00261614"/>
    <w:rsid w:val="00285384"/>
    <w:rsid w:val="0028662B"/>
    <w:rsid w:val="00291DA1"/>
    <w:rsid w:val="00292091"/>
    <w:rsid w:val="002950F9"/>
    <w:rsid w:val="002C70EE"/>
    <w:rsid w:val="002D5E41"/>
    <w:rsid w:val="002E6855"/>
    <w:rsid w:val="00312DC8"/>
    <w:rsid w:val="003179B7"/>
    <w:rsid w:val="00320CBA"/>
    <w:rsid w:val="00321652"/>
    <w:rsid w:val="00322BEB"/>
    <w:rsid w:val="00331474"/>
    <w:rsid w:val="00342FC1"/>
    <w:rsid w:val="003541D4"/>
    <w:rsid w:val="00374F03"/>
    <w:rsid w:val="003832D8"/>
    <w:rsid w:val="003A7829"/>
    <w:rsid w:val="003D5FF6"/>
    <w:rsid w:val="004062F7"/>
    <w:rsid w:val="00414C89"/>
    <w:rsid w:val="00430FDF"/>
    <w:rsid w:val="00432FDF"/>
    <w:rsid w:val="00463279"/>
    <w:rsid w:val="004809DD"/>
    <w:rsid w:val="00482E6B"/>
    <w:rsid w:val="004B4120"/>
    <w:rsid w:val="004C2789"/>
    <w:rsid w:val="00517E62"/>
    <w:rsid w:val="00545AA3"/>
    <w:rsid w:val="00551995"/>
    <w:rsid w:val="00565F91"/>
    <w:rsid w:val="00581CB6"/>
    <w:rsid w:val="005A44D4"/>
    <w:rsid w:val="005A70F4"/>
    <w:rsid w:val="005F4A11"/>
    <w:rsid w:val="00615701"/>
    <w:rsid w:val="0065086D"/>
    <w:rsid w:val="00664DFF"/>
    <w:rsid w:val="00674D67"/>
    <w:rsid w:val="00681E3A"/>
    <w:rsid w:val="006B3DAF"/>
    <w:rsid w:val="006B4B31"/>
    <w:rsid w:val="006C5C0E"/>
    <w:rsid w:val="006E6B5F"/>
    <w:rsid w:val="006F3B90"/>
    <w:rsid w:val="00707A80"/>
    <w:rsid w:val="007160D4"/>
    <w:rsid w:val="00742D4F"/>
    <w:rsid w:val="007451C0"/>
    <w:rsid w:val="0077241C"/>
    <w:rsid w:val="007B6300"/>
    <w:rsid w:val="007C4AE9"/>
    <w:rsid w:val="007D3375"/>
    <w:rsid w:val="007E1776"/>
    <w:rsid w:val="00804CF9"/>
    <w:rsid w:val="008445E9"/>
    <w:rsid w:val="00860851"/>
    <w:rsid w:val="008614AB"/>
    <w:rsid w:val="00863FA6"/>
    <w:rsid w:val="008A40DA"/>
    <w:rsid w:val="008D3130"/>
    <w:rsid w:val="008D4178"/>
    <w:rsid w:val="009179C3"/>
    <w:rsid w:val="0094016E"/>
    <w:rsid w:val="00967F0F"/>
    <w:rsid w:val="009A3CB2"/>
    <w:rsid w:val="009B776B"/>
    <w:rsid w:val="00A23B62"/>
    <w:rsid w:val="00A27A66"/>
    <w:rsid w:val="00A33344"/>
    <w:rsid w:val="00A47D31"/>
    <w:rsid w:val="00A55F27"/>
    <w:rsid w:val="00AA463A"/>
    <w:rsid w:val="00AF7371"/>
    <w:rsid w:val="00B16A0B"/>
    <w:rsid w:val="00B32CAC"/>
    <w:rsid w:val="00B402AB"/>
    <w:rsid w:val="00B42EC7"/>
    <w:rsid w:val="00B502A1"/>
    <w:rsid w:val="00B51CB8"/>
    <w:rsid w:val="00B67260"/>
    <w:rsid w:val="00B83AF8"/>
    <w:rsid w:val="00B96B22"/>
    <w:rsid w:val="00BA578F"/>
    <w:rsid w:val="00BA642A"/>
    <w:rsid w:val="00BA7973"/>
    <w:rsid w:val="00BE001E"/>
    <w:rsid w:val="00BE1ED0"/>
    <w:rsid w:val="00BE4CD7"/>
    <w:rsid w:val="00C1488E"/>
    <w:rsid w:val="00C148B9"/>
    <w:rsid w:val="00C16CA3"/>
    <w:rsid w:val="00C17EBC"/>
    <w:rsid w:val="00C23BA8"/>
    <w:rsid w:val="00C40463"/>
    <w:rsid w:val="00C5440C"/>
    <w:rsid w:val="00C72878"/>
    <w:rsid w:val="00C73860"/>
    <w:rsid w:val="00CC0053"/>
    <w:rsid w:val="00CD5FEF"/>
    <w:rsid w:val="00CE613F"/>
    <w:rsid w:val="00D03867"/>
    <w:rsid w:val="00D05DD4"/>
    <w:rsid w:val="00D15E91"/>
    <w:rsid w:val="00D513F5"/>
    <w:rsid w:val="00D7535D"/>
    <w:rsid w:val="00D755D9"/>
    <w:rsid w:val="00D97077"/>
    <w:rsid w:val="00DB17F2"/>
    <w:rsid w:val="00DF2781"/>
    <w:rsid w:val="00E054DD"/>
    <w:rsid w:val="00E069AF"/>
    <w:rsid w:val="00E10055"/>
    <w:rsid w:val="00E1295F"/>
    <w:rsid w:val="00E13B2C"/>
    <w:rsid w:val="00E20262"/>
    <w:rsid w:val="00E434A8"/>
    <w:rsid w:val="00E541AF"/>
    <w:rsid w:val="00E57C01"/>
    <w:rsid w:val="00E67063"/>
    <w:rsid w:val="00E804B7"/>
    <w:rsid w:val="00EB155A"/>
    <w:rsid w:val="00EB2930"/>
    <w:rsid w:val="00EB474B"/>
    <w:rsid w:val="00EC073E"/>
    <w:rsid w:val="00EC5BF9"/>
    <w:rsid w:val="00EE32EE"/>
    <w:rsid w:val="00F179FA"/>
    <w:rsid w:val="00F440F6"/>
    <w:rsid w:val="00F44E8E"/>
    <w:rsid w:val="00F453A3"/>
    <w:rsid w:val="00F9475C"/>
    <w:rsid w:val="00F95283"/>
    <w:rsid w:val="00FB5807"/>
    <w:rsid w:val="00FC2243"/>
    <w:rsid w:val="00FC4C4C"/>
    <w:rsid w:val="00FC5175"/>
    <w:rsid w:val="00FD30E6"/>
    <w:rsid w:val="00FD391B"/>
    <w:rsid w:val="00FE094B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B88F"/>
  <w15:docId w15:val="{6C19F8A9-0A29-4219-8875-9A8CE38C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00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0053"/>
    <w:rPr>
      <w:rFonts w:ascii="Arial" w:eastAsia="Times New Roman" w:hAnsi="Arial" w:cs="Times New Roman"/>
      <w:b/>
      <w:sz w:val="28"/>
      <w:szCs w:val="20"/>
      <w:lang w:eastAsia="en-US"/>
    </w:rPr>
  </w:style>
  <w:style w:type="character" w:styleId="Hyperlink">
    <w:name w:val="Hyperlink"/>
    <w:basedOn w:val="DefaultParagraphFont"/>
    <w:rsid w:val="00CC0053"/>
    <w:rPr>
      <w:color w:val="0000FF"/>
      <w:u w:val="single"/>
    </w:rPr>
  </w:style>
  <w:style w:type="table" w:styleId="TableGrid">
    <w:name w:val="Table Grid"/>
    <w:basedOn w:val="TableNormal"/>
    <w:uiPriority w:val="59"/>
    <w:rsid w:val="00144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</dc:creator>
  <cp:lastModifiedBy>Craig Thirsk</cp:lastModifiedBy>
  <cp:revision>2</cp:revision>
  <cp:lastPrinted>2018-07-06T07:05:00Z</cp:lastPrinted>
  <dcterms:created xsi:type="dcterms:W3CDTF">2024-07-15T07:34:00Z</dcterms:created>
  <dcterms:modified xsi:type="dcterms:W3CDTF">2024-07-15T07:34:00Z</dcterms:modified>
</cp:coreProperties>
</file>